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d3f02f0d1e43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ADVOKAT ROLF SANDBERG REBERG OG ELLEN M REBERGS LEGAT TIL FORSKNING AV PARKINSONS SYKDOM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ADVOKAT ROLF SANDBERG REBERG OG ELLEN M REBERGS LEGAT TIL FORSKNING AV PARKINSONS SYKDOM STI</w:t>
      </w:r>
    </w:p>
    <w:sectPr>
      <w:headerReference xmlns:r="http://schemas.openxmlformats.org/officeDocument/2006/relationships" w:type="default" r:id="R29f1237bb2114dfb"/>
      <w:footerReference xmlns:r="http://schemas.openxmlformats.org/officeDocument/2006/relationships" w:type="default" r:id="Rfe3c10418f2548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 ROLF SANDBERG REBERG OG ELLEN M REBERGS LEGAT TIL FORSKNING AV PARKINSONS SYKDOM STI   ·   Org.nr 877 134 792   ·   c/o Anne Kjersti Husbyn, Furuveien 14B   ·   1356 BEKKESTUA   ·   Tlf. 67 53 82 90   ·   annehusbyn@hotmail.com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 ROLF SANDBERG REBERG OG ELLEN M REBERGS LEGAT TIL FORSKNING AV PARKINSONS SYKDOM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f1237bb2114dfb" /><Relationship Type="http://schemas.openxmlformats.org/officeDocument/2006/relationships/footer" Target="/word/footer1.xml" Id="Rfe3c10418f254810" /></Relationships>
</file>