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740b2e067f47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TEDDY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TEDDY HOLDING AS</w:t>
      </w:r>
    </w:p>
    <w:sectPr>
      <w:headerReference xmlns:r="http://schemas.openxmlformats.org/officeDocument/2006/relationships" w:type="default" r:id="R4a23e1cffb15460f"/>
      <w:footerReference xmlns:r="http://schemas.openxmlformats.org/officeDocument/2006/relationships" w:type="default" r:id="R2bf46fbf7a9049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TEDDY HOLDING AS   ·   Org.nr 930 181 021   ·   Ullevålsveien 47B   ·   0171 OSLO   ·   Tlf. 22 41 12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TEDDY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23e1cffb15460f" /><Relationship Type="http://schemas.openxmlformats.org/officeDocument/2006/relationships/footer" Target="/word/footer1.xml" Id="R2bf46fbf7a904909" /></Relationships>
</file>