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5824fc141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PALATINO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PALATINO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eed798af274ba9"/>
      <w:footerReference xmlns:r="http://schemas.openxmlformats.org/officeDocument/2006/relationships" w:type="default" r:id="Rdc0a7f9f50e8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PALATINO AS   ·   Org.nr 986 926 895   ·   Markens gate 2A   ·   4610 KRISTIANSAND S   ·   Tlf. 40 29 09 85   ·   sellenes@online.no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PALATINO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ed798af274ba9" /><Relationship Type="http://schemas.openxmlformats.org/officeDocument/2006/relationships/footer" Target="/word/footer1.xml" Id="Rdc0a7f9f50e84043" /></Relationships>
</file>