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4284d8baa45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FIGO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c8b344b4a31144f2"/>
      <w:footerReference xmlns:r="http://schemas.openxmlformats.org/officeDocument/2006/relationships" w:type="default" r:id="R5331c20a2991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344b4a31144f2" /><Relationship Type="http://schemas.openxmlformats.org/officeDocument/2006/relationships/footer" Target="/word/footer1.xml" Id="R5331c20a29914d80" /></Relationships>
</file>